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5E" w:rsidRPr="00BD3BEC" w:rsidRDefault="00D94A5E" w:rsidP="00D94A5E">
      <w:pPr>
        <w:jc w:val="center"/>
        <w:rPr>
          <w:rFonts w:cstheme="minorHAnsi"/>
          <w:b/>
        </w:rPr>
      </w:pPr>
      <w:bookmarkStart w:id="0" w:name="_GoBack"/>
      <w:bookmarkEnd w:id="0"/>
      <w:r w:rsidRPr="00BD3BEC">
        <w:rPr>
          <w:rFonts w:cstheme="minorHAnsi"/>
          <w:b/>
        </w:rPr>
        <w:t>Modul Další vzdělávání pracovníků UP</w:t>
      </w:r>
      <w:r w:rsidRPr="00BD3BEC">
        <w:rPr>
          <w:rFonts w:cstheme="minorHAnsi"/>
          <w:b/>
          <w:i/>
        </w:rPr>
        <w:br/>
      </w:r>
    </w:p>
    <w:p w:rsidR="00D94A5E" w:rsidRPr="00BD3BEC" w:rsidRDefault="00D94A5E" w:rsidP="00D94A5E">
      <w:pPr>
        <w:jc w:val="center"/>
        <w:rPr>
          <w:rFonts w:cstheme="minorHAnsi"/>
          <w:b/>
        </w:rPr>
      </w:pPr>
      <w:r w:rsidRPr="00BD3BEC">
        <w:rPr>
          <w:rFonts w:cstheme="minorHAnsi"/>
          <w:b/>
        </w:rPr>
        <w:t>Popis kurzu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Název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Anotace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F7EAA" w:rsidRPr="00DF7EAA" w:rsidRDefault="00DF7EAA" w:rsidP="00B531B8">
            <w:pPr>
              <w:pStyle w:val="Normln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Datum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Časové rozmezí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Rozsah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Maximální počet účastníků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1B52B4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 xml:space="preserve">Učebna 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Vzdělávací cíle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1B52B4" w:rsidRPr="00BD3BEC" w:rsidRDefault="001B52B4" w:rsidP="00B531B8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Profil absolventa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1B52B4">
            <w:pPr>
              <w:spacing w:after="0"/>
              <w:rPr>
                <w:rFonts w:eastAsia="Times New Roman" w:cstheme="minorHAnsi"/>
                <w:bCs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574CF3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Způsob kontroly dosažených výsledků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1B52B4" w:rsidRPr="00BD3BEC" w:rsidRDefault="001B52B4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742D7" w:rsidRPr="00BD3BEC" w:rsidRDefault="00574CF3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Způsob a požadavky k zakončení kurzu</w:t>
            </w: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742D7" w:rsidRPr="00BD3BEC" w:rsidRDefault="00F742D7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Garant kurzu</w:t>
            </w: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E-mail garanta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1B52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Lektor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</w:p>
        </w:tc>
      </w:tr>
      <w:tr w:rsidR="00BD3BEC" w:rsidRPr="00BD3BEC" w:rsidTr="001B52B4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FA601A">
            <w:pPr>
              <w:spacing w:after="0"/>
              <w:rPr>
                <w:rFonts w:cstheme="minorHAnsi"/>
              </w:rPr>
            </w:pPr>
            <w:r w:rsidRPr="00BD3BEC">
              <w:rPr>
                <w:rFonts w:cstheme="minorHAnsi"/>
              </w:rPr>
              <w:t>E-mail lektora kurzu</w:t>
            </w:r>
          </w:p>
        </w:tc>
        <w:tc>
          <w:tcPr>
            <w:tcW w:w="7512" w:type="dxa"/>
            <w:shd w:val="clear" w:color="auto" w:fill="auto"/>
            <w:tcMar>
              <w:left w:w="108" w:type="dxa"/>
            </w:tcMar>
          </w:tcPr>
          <w:p w:rsidR="00D94A5E" w:rsidRPr="00BD3BEC" w:rsidRDefault="00D94A5E" w:rsidP="001B52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A87CFD" w:rsidRPr="00BD3BEC" w:rsidRDefault="00A87CFD" w:rsidP="001B52B4">
      <w:pPr>
        <w:rPr>
          <w:rFonts w:cstheme="minorHAnsi"/>
        </w:rPr>
      </w:pPr>
    </w:p>
    <w:sectPr w:rsidR="00A87CFD" w:rsidRPr="00BD3BEC" w:rsidSect="00B53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5E"/>
    <w:rsid w:val="001B52B4"/>
    <w:rsid w:val="00226F72"/>
    <w:rsid w:val="00331736"/>
    <w:rsid w:val="0036427E"/>
    <w:rsid w:val="003B24E2"/>
    <w:rsid w:val="00475348"/>
    <w:rsid w:val="004E5856"/>
    <w:rsid w:val="00574CF3"/>
    <w:rsid w:val="006E1D80"/>
    <w:rsid w:val="00A87CFD"/>
    <w:rsid w:val="00AA58B5"/>
    <w:rsid w:val="00AC56EF"/>
    <w:rsid w:val="00B15C9D"/>
    <w:rsid w:val="00B531B8"/>
    <w:rsid w:val="00BD3BEC"/>
    <w:rsid w:val="00C516BF"/>
    <w:rsid w:val="00D2691E"/>
    <w:rsid w:val="00D67CA9"/>
    <w:rsid w:val="00D94A5E"/>
    <w:rsid w:val="00DF7EAA"/>
    <w:rsid w:val="00EB18BE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8EE43-BA1C-4522-A3B4-540FCB4D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A5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94A5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1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Janošíková</dc:creator>
  <cp:keywords/>
  <dc:description/>
  <cp:lastModifiedBy>Šárka Chovancová</cp:lastModifiedBy>
  <cp:revision>2</cp:revision>
  <dcterms:created xsi:type="dcterms:W3CDTF">2019-01-28T13:47:00Z</dcterms:created>
  <dcterms:modified xsi:type="dcterms:W3CDTF">2019-01-28T13:47:00Z</dcterms:modified>
</cp:coreProperties>
</file>